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636C" w14:textId="47446445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🚐</w:t>
      </w:r>
      <w:r>
        <w:t xml:space="preserve"> </w:t>
      </w:r>
      <w:r w:rsidR="00937952">
        <w:rPr>
          <w:rStyle w:val="lev"/>
        </w:rPr>
        <w:t>EN NOVEMBRE</w:t>
      </w:r>
      <w:r>
        <w:rPr>
          <w:rStyle w:val="lev"/>
        </w:rPr>
        <w:t>, LA FRANCE SERVICES ITINÉRANTE VIENT À VOTRE RENCONTRE !</w:t>
      </w:r>
    </w:p>
    <w:p w14:paraId="0806271D" w14:textId="77777777" w:rsidR="003B4B07" w:rsidRDefault="003B4B07" w:rsidP="003B4B07">
      <w:pPr>
        <w:pStyle w:val="NormalWeb"/>
      </w:pPr>
      <w:r>
        <w:t xml:space="preserve">La </w:t>
      </w:r>
      <w:r>
        <w:rPr>
          <w:rStyle w:val="lev"/>
        </w:rPr>
        <w:t>France Services itinérante de la Communauté de Communes Alpes Provence Verdon</w:t>
      </w:r>
      <w:r>
        <w:t xml:space="preserve"> poursuit sa tournée et vient au plus près de chez vous ! </w:t>
      </w:r>
      <w:r>
        <w:rPr>
          <w:rFonts w:ascii="Segoe UI Emoji" w:hAnsi="Segoe UI Emoji" w:cs="Segoe UI Emoji"/>
        </w:rPr>
        <w:t>📍</w:t>
      </w:r>
    </w:p>
    <w:p w14:paraId="6F174731" w14:textId="77777777" w:rsidR="003B4B07" w:rsidRDefault="003B4B07" w:rsidP="003B4B07">
      <w:pPr>
        <w:pStyle w:val="NormalWeb"/>
      </w:pPr>
      <w:r>
        <w:t>Besoin d’aide dans vos démarches administratives ? Nos conseillères sont à votre écoute, gratuitement et en toute confidentialité.</w:t>
      </w:r>
    </w:p>
    <w:p w14:paraId="6B1323D3" w14:textId="77777777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💻</w:t>
      </w:r>
      <w:r>
        <w:t xml:space="preserve"> </w:t>
      </w:r>
      <w:r>
        <w:rPr>
          <w:rStyle w:val="lev"/>
        </w:rPr>
        <w:t>LES SERVICES QUE NOUS VOUS PROPOSONS :</w:t>
      </w:r>
    </w:p>
    <w:p w14:paraId="58524DC3" w14:textId="77777777" w:rsidR="003B4B07" w:rsidRDefault="003B4B07" w:rsidP="003B4B07">
      <w:pPr>
        <w:pStyle w:val="NormalWeb"/>
        <w:numPr>
          <w:ilvl w:val="0"/>
          <w:numId w:val="1"/>
        </w:numPr>
      </w:pPr>
      <w:r>
        <w:t>Impôts et démarches auprès de la DGFiP</w:t>
      </w:r>
    </w:p>
    <w:p w14:paraId="687E1245" w14:textId="77777777" w:rsidR="003B4B07" w:rsidRDefault="003B4B07" w:rsidP="003B4B07">
      <w:pPr>
        <w:pStyle w:val="NormalWeb"/>
        <w:numPr>
          <w:ilvl w:val="0"/>
          <w:numId w:val="1"/>
        </w:numPr>
      </w:pPr>
      <w:r>
        <w:t>CAF et prestations familiales</w:t>
      </w:r>
    </w:p>
    <w:p w14:paraId="478FD881" w14:textId="77777777" w:rsidR="003B4B07" w:rsidRDefault="003B4B07" w:rsidP="003B4B07">
      <w:pPr>
        <w:pStyle w:val="NormalWeb"/>
        <w:numPr>
          <w:ilvl w:val="0"/>
          <w:numId w:val="1"/>
        </w:numPr>
      </w:pPr>
      <w:r>
        <w:t>Assurance Maladie – CPAM</w:t>
      </w:r>
    </w:p>
    <w:p w14:paraId="747194DE" w14:textId="77777777" w:rsidR="003B4B07" w:rsidRDefault="003B4B07" w:rsidP="003B4B07">
      <w:pPr>
        <w:pStyle w:val="NormalWeb"/>
        <w:numPr>
          <w:ilvl w:val="0"/>
          <w:numId w:val="1"/>
        </w:numPr>
      </w:pPr>
      <w:r>
        <w:t>MSA – Mutualité Sociale Agricole</w:t>
      </w:r>
    </w:p>
    <w:p w14:paraId="4468F7D8" w14:textId="77777777" w:rsidR="003B4B07" w:rsidRDefault="003B4B07" w:rsidP="003B4B07">
      <w:pPr>
        <w:pStyle w:val="NormalWeb"/>
        <w:numPr>
          <w:ilvl w:val="0"/>
          <w:numId w:val="1"/>
        </w:numPr>
      </w:pPr>
      <w:r>
        <w:t>France Travail</w:t>
      </w:r>
    </w:p>
    <w:p w14:paraId="09F8E23A" w14:textId="77777777" w:rsidR="003B4B07" w:rsidRDefault="003B4B07" w:rsidP="003B4B07">
      <w:pPr>
        <w:pStyle w:val="NormalWeb"/>
        <w:numPr>
          <w:ilvl w:val="0"/>
          <w:numId w:val="1"/>
        </w:numPr>
      </w:pPr>
      <w:r>
        <w:t>Retraite et démarches auprès de la CARSAT</w:t>
      </w:r>
    </w:p>
    <w:p w14:paraId="2C0B8CDC" w14:textId="77777777" w:rsidR="003B4B07" w:rsidRDefault="003B4B07" w:rsidP="003B4B07">
      <w:pPr>
        <w:pStyle w:val="NormalWeb"/>
        <w:numPr>
          <w:ilvl w:val="0"/>
          <w:numId w:val="1"/>
        </w:numPr>
      </w:pPr>
      <w:r>
        <w:t>ANTS – démarches liées aux titres d’identité, au permis de conduire et à la carte grise</w:t>
      </w:r>
    </w:p>
    <w:p w14:paraId="522799D4" w14:textId="77777777" w:rsidR="003B4B07" w:rsidRDefault="003B4B07" w:rsidP="003B4B07">
      <w:pPr>
        <w:pStyle w:val="NormalWeb"/>
        <w:numPr>
          <w:ilvl w:val="0"/>
          <w:numId w:val="1"/>
        </w:numPr>
      </w:pPr>
      <w:r>
        <w:t>Démarches administratives en ligne</w:t>
      </w:r>
    </w:p>
    <w:p w14:paraId="544545E9" w14:textId="77777777" w:rsidR="003B4B07" w:rsidRDefault="003B4B07" w:rsidP="003B4B07">
      <w:pPr>
        <w:pStyle w:val="NormalWeb"/>
        <w:numPr>
          <w:ilvl w:val="0"/>
          <w:numId w:val="1"/>
        </w:numPr>
      </w:pPr>
      <w:r>
        <w:t>Identité numérique</w:t>
      </w:r>
    </w:p>
    <w:p w14:paraId="0097EB11" w14:textId="77777777" w:rsidR="003B4B07" w:rsidRDefault="003B4B07" w:rsidP="003B4B07">
      <w:pPr>
        <w:pStyle w:val="NormalWeb"/>
        <w:numPr>
          <w:ilvl w:val="0"/>
          <w:numId w:val="1"/>
        </w:numPr>
      </w:pPr>
      <w:r>
        <w:t>Information et orientation vers les services et partenaires adaptés</w:t>
      </w:r>
    </w:p>
    <w:p w14:paraId="5F21A279" w14:textId="05C5A93A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⛽</w:t>
      </w:r>
      <w:r>
        <w:t xml:space="preserve"> </w:t>
      </w:r>
      <w:r>
        <w:rPr>
          <w:rStyle w:val="lev"/>
        </w:rPr>
        <w:t xml:space="preserve">À SAVOIR </w:t>
      </w:r>
      <w:r w:rsidR="00937952">
        <w:rPr>
          <w:rStyle w:val="lev"/>
        </w:rPr>
        <w:t>EN NOVEMBRE</w:t>
      </w:r>
      <w:r>
        <w:rPr>
          <w:rStyle w:val="lev"/>
        </w:rPr>
        <w:t xml:space="preserve"> : L’AIDE AUX GRANDS ROULEURS EST PROLONGÉE !</w:t>
      </w:r>
    </w:p>
    <w:p w14:paraId="2862D7BF" w14:textId="77777777" w:rsidR="003B4B07" w:rsidRDefault="003B4B07" w:rsidP="003B4B07">
      <w:pPr>
        <w:pStyle w:val="NormalWeb"/>
      </w:pPr>
      <w:r>
        <w:t xml:space="preserve">L’aide de </w:t>
      </w:r>
      <w:r>
        <w:rPr>
          <w:rStyle w:val="lev"/>
        </w:rPr>
        <w:t>100 €</w:t>
      </w:r>
      <w:r>
        <w:t>, destinée aux travailleurs utilisant leur véhicule personnel pour leurs déplacements professionnels, est prolongée pour la période d’octobre à décembre 2026, sous conditions d’éligibilité.</w:t>
      </w:r>
    </w:p>
    <w:p w14:paraId="72FB8CE1" w14:textId="3581F027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lev"/>
        </w:rPr>
        <w:t>Vous avez déjà bénéficié de cette aide ?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Le versement automatique</w:t>
      </w:r>
      <w:r w:rsidR="00937952">
        <w:t xml:space="preserve"> a été effectué</w:t>
      </w:r>
      <w:r>
        <w:t xml:space="preserve"> le </w:t>
      </w:r>
      <w:r>
        <w:rPr>
          <w:rStyle w:val="lev"/>
        </w:rPr>
        <w:t>16 octobre 2026</w:t>
      </w:r>
      <w:r>
        <w:t>. Aucune démarche supplémentaire n’est nécessaire.</w:t>
      </w:r>
    </w:p>
    <w:p w14:paraId="3758936B" w14:textId="77777777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lev"/>
        </w:rPr>
        <w:t>Vous n’avez pas encore bénéficié de cette aide ?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Vous pourrez effectuer votre demande </w:t>
      </w:r>
      <w:r>
        <w:rPr>
          <w:rStyle w:val="lev"/>
        </w:rPr>
        <w:t>à partir du 22 octobre 2026</w:t>
      </w:r>
      <w:r>
        <w:t xml:space="preserve">, après avoir vérifié votre éligibilité sur le site officiel </w:t>
      </w:r>
      <w:hyperlink r:id="rId5" w:history="1">
        <w:r>
          <w:rPr>
            <w:rStyle w:val="Lienhypertexte"/>
          </w:rPr>
          <w:t>impots.gouv.fr</w:t>
        </w:r>
      </w:hyperlink>
      <w:r>
        <w:t>.</w:t>
      </w:r>
    </w:p>
    <w:p w14:paraId="5C1C3720" w14:textId="77777777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💻</w:t>
      </w:r>
      <w:r>
        <w:t xml:space="preserve"> Besoin d’aide pour vérifier vos droits ou effectuer votre démarche en ligne ? </w:t>
      </w:r>
      <w:r>
        <w:rPr>
          <w:rStyle w:val="lev"/>
        </w:rPr>
        <w:t>Nos conseillères sont à votre disposition pour vous accompagner.</w:t>
      </w:r>
    </w:p>
    <w:p w14:paraId="417BBCDD" w14:textId="2059D90B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lev"/>
        </w:rPr>
        <w:t xml:space="preserve">Retrouvez les dates et lieux de passage de la France Services itinérante sur notre planning </w:t>
      </w:r>
      <w:r w:rsidR="00937952">
        <w:rPr>
          <w:rStyle w:val="lev"/>
        </w:rPr>
        <w:t>de novembre</w:t>
      </w:r>
      <w:r>
        <w:rPr>
          <w:rStyle w:val="lev"/>
        </w:rPr>
        <w:t>.</w:t>
      </w:r>
    </w:p>
    <w:p w14:paraId="430935E3" w14:textId="77777777" w:rsidR="003B4B07" w:rsidRDefault="003B4B07" w:rsidP="003B4B07">
      <w:pPr>
        <w:pStyle w:val="NormalWeb"/>
      </w:pPr>
      <w:r>
        <w:rPr>
          <w:rFonts w:ascii="Segoe UI Emoji" w:hAnsi="Segoe UI Emoji" w:cs="Segoe UI Emoji"/>
        </w:rPr>
        <w:t>🤝</w:t>
      </w:r>
      <w:r>
        <w:t xml:space="preserve"> </w:t>
      </w:r>
      <w:r>
        <w:rPr>
          <w:rStyle w:val="lev"/>
        </w:rPr>
        <w:t>Un service de proximité, gratuit, confidentiel et accessible à tous !</w:t>
      </w:r>
    </w:p>
    <w:p w14:paraId="4C9142D8" w14:textId="3BCE85EF" w:rsidR="00313DB3" w:rsidRDefault="003B4B07" w:rsidP="003B4B07">
      <w:pPr>
        <w:pStyle w:val="NormalWeb"/>
      </w:pPr>
      <w:r>
        <w:rPr>
          <w:rFonts w:ascii="Segoe UI Emoji" w:hAnsi="Segoe UI Emoji" w:cs="Segoe UI Emoji"/>
        </w:rPr>
        <w:t>📞</w:t>
      </w:r>
      <w:r>
        <w:t xml:space="preserve"> 06 70 27 59 52</w:t>
      </w:r>
    </w:p>
    <w:sectPr w:rsidR="00313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42571"/>
    <w:multiLevelType w:val="multilevel"/>
    <w:tmpl w:val="41A2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213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07"/>
    <w:rsid w:val="00212835"/>
    <w:rsid w:val="00313DB3"/>
    <w:rsid w:val="003B4B07"/>
    <w:rsid w:val="00937952"/>
    <w:rsid w:val="00A94624"/>
    <w:rsid w:val="00C8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9582C"/>
  <w15:chartTrackingRefBased/>
  <w15:docId w15:val="{1648B235-5E01-4E9A-887C-BAB04F2B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4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4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4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4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4B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4B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4B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4B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4B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4B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4B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4B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4B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4B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4B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B4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B4B07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3B4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mpots.gouv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1518</Characters>
  <Application>Microsoft Office Word</Application>
  <DocSecurity>4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BOUEZ</dc:creator>
  <cp:keywords/>
  <dc:description/>
  <cp:lastModifiedBy>Amelie Demandolx</cp:lastModifiedBy>
  <cp:revision>2</cp:revision>
  <dcterms:created xsi:type="dcterms:W3CDTF">2026-10-19T14:10:00Z</dcterms:created>
  <dcterms:modified xsi:type="dcterms:W3CDTF">2026-10-19T14:10:00Z</dcterms:modified>
</cp:coreProperties>
</file>